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81DF9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380DBCA1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777808A0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2024ECD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7807503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206A529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0A58D76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33C9CE3A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56751D11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204733E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0428929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579BCD5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26C3959A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2C9B7D0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189FBC1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623C956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6D56C75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6F1D011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AC46A9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32C26FA5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4C2E7657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75D8E0D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292132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D10A70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510AB6DD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371E64DD">
      <w:pPr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F6044A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FADC7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1FE00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081E5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78EE5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11250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F69B3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3041997"/>
    <w:p w14:paraId="38E3D0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2025-07-31T08:17:40Z</dcterms:created>
  <dc:creator>mac</dc:creator>
  <cp:lastModifiedBy>谭皓文</cp:lastModifiedBy>
  <dcterms:modified xsi:type="dcterms:W3CDTF">2025-07-31T08:17:53Z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eyJoZGlkIjoiOTEwYjgxY2ZjYjliZWE4MWE4ZWViNDdmODgwOTEzYWUiLCJ1c2VySWQiOiI5NzE0MDE3NjkifQ==</vt:lpwstr>
  </property>
  <property fmtid="{D5CDD505-2E9C-101B-9397-08002B2CF9AE}" pid="4" name="ICV">
    <vt:lpwstr>B4695659D9E64B6780EC96E65DF9740D_12</vt:lpwstr>
  </property>
</Properties>
</file>